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3FD2" w14:textId="70978A8B" w:rsidR="00E42A4E" w:rsidRPr="00E42A4E" w:rsidRDefault="00E42A4E" w:rsidP="00E42A4E">
      <w:pPr>
        <w:tabs>
          <w:tab w:val="left" w:pos="6047"/>
        </w:tabs>
        <w:suppressAutoHyphens/>
        <w:overflowPunct w:val="0"/>
        <w:jc w:val="right"/>
        <w:rPr>
          <w:rFonts w:eastAsia="標楷體" w:cs="標楷體"/>
          <w:b/>
          <w:color w:val="A6A6A6" w:themeColor="background1" w:themeShade="A6"/>
          <w:spacing w:val="50"/>
          <w:sz w:val="40"/>
          <w:szCs w:val="36"/>
        </w:rPr>
      </w:pPr>
      <w:r w:rsidRPr="00E42A4E">
        <w:rPr>
          <w:rFonts w:ascii="標楷體" w:eastAsia="標楷體" w:hAnsi="標楷體" w:cs="Arial Unicode MS" w:hint="eastAsia"/>
          <w:b/>
          <w:color w:val="A6A6A6" w:themeColor="background1" w:themeShade="A6"/>
          <w:spacing w:val="-4"/>
          <w:sz w:val="22"/>
        </w:rPr>
        <w:t>115.01.</w:t>
      </w:r>
      <w:r w:rsidR="00AF1329">
        <w:rPr>
          <w:rFonts w:ascii="標楷體" w:eastAsia="標楷體" w:hAnsi="標楷體" w:cs="Arial Unicode MS" w:hint="eastAsia"/>
          <w:b/>
          <w:color w:val="A6A6A6" w:themeColor="background1" w:themeShade="A6"/>
          <w:spacing w:val="-4"/>
          <w:sz w:val="22"/>
        </w:rPr>
        <w:t>-2</w:t>
      </w:r>
    </w:p>
    <w:p w14:paraId="167FF1A7" w14:textId="30268201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5664545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F7C4B58" w14:textId="4908A41D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BAA0B" wp14:editId="60374F19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DBC4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BAA0B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5259DBC4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08411C">
        <w:rPr>
          <w:rFonts w:ascii="標楷體" w:eastAsia="標楷體" w:hint="eastAsia"/>
          <w:b/>
          <w:color w:val="FF0000"/>
          <w:sz w:val="28"/>
        </w:rPr>
        <w:t>拳擊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1D36FF">
        <w:rPr>
          <w:rFonts w:ascii="標楷體" w:eastAsia="標楷體" w:hint="eastAsia"/>
          <w:b/>
          <w:color w:val="FF0000"/>
          <w:sz w:val="28"/>
          <w:u w:val="single"/>
        </w:rPr>
        <w:t>中華民國</w:t>
      </w:r>
      <w:r w:rsidR="0008411C">
        <w:rPr>
          <w:rFonts w:ascii="標楷體" w:eastAsia="標楷體" w:hint="eastAsia"/>
          <w:b/>
          <w:color w:val="FF0000"/>
          <w:sz w:val="28"/>
          <w:u w:val="single"/>
        </w:rPr>
        <w:t>拳擊</w:t>
      </w:r>
      <w:r w:rsidR="001D36FF">
        <w:rPr>
          <w:rFonts w:ascii="標楷體" w:eastAsia="標楷體" w:hint="eastAsia"/>
          <w:b/>
          <w:color w:val="FF0000"/>
          <w:sz w:val="28"/>
          <w:u w:val="single"/>
        </w:rPr>
        <w:t>協會</w:t>
      </w:r>
      <w:r w:rsidR="00E25ED9" w:rsidRPr="00E25ED9">
        <w:rPr>
          <w:rFonts w:ascii="標楷體" w:eastAsia="標楷體" w:hint="eastAsia"/>
          <w:b/>
          <w:color w:val="FF0000"/>
          <w:sz w:val="28"/>
          <w:u w:val="single"/>
        </w:rPr>
        <w:t>11</w:t>
      </w:r>
      <w:r w:rsidR="00E058A7">
        <w:rPr>
          <w:rFonts w:ascii="標楷體" w:eastAsia="標楷體" w:hint="eastAsia"/>
          <w:b/>
          <w:color w:val="FF0000"/>
          <w:sz w:val="28"/>
          <w:u w:val="single"/>
        </w:rPr>
        <w:t>5</w:t>
      </w:r>
      <w:r w:rsidR="00E25ED9" w:rsidRPr="00E25ED9">
        <w:rPr>
          <w:rFonts w:ascii="標楷體" w:eastAsia="標楷體" w:hint="eastAsia"/>
          <w:b/>
          <w:color w:val="FF0000"/>
          <w:sz w:val="28"/>
          <w:u w:val="single"/>
        </w:rPr>
        <w:t>年度設備器材案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5E6362A8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25CCB241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24986" wp14:editId="382B728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38DF3EAE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7747598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79D046FF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628AB" wp14:editId="33E310B9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46408B5D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55290" wp14:editId="4C3D317C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352F49D3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722FF1BA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345950C0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02D59" wp14:editId="35F89E3A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84E57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250229DD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F0CB6F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5D4C821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0E40A7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0D3160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02D5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14:paraId="23984E57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250229DD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5F0CB6F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05D4C821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F0E40A7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0D3160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2C87" w14:textId="77777777" w:rsidR="00082442" w:rsidRDefault="00082442" w:rsidP="000F7BDE">
      <w:r>
        <w:separator/>
      </w:r>
    </w:p>
  </w:endnote>
  <w:endnote w:type="continuationSeparator" w:id="0">
    <w:p w14:paraId="5DDE6E21" w14:textId="77777777" w:rsidR="00082442" w:rsidRDefault="00082442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E36E" w14:textId="77777777" w:rsidR="00082442" w:rsidRDefault="00082442" w:rsidP="000F7BDE">
      <w:r>
        <w:separator/>
      </w:r>
    </w:p>
  </w:footnote>
  <w:footnote w:type="continuationSeparator" w:id="0">
    <w:p w14:paraId="7AC8C951" w14:textId="77777777" w:rsidR="00082442" w:rsidRDefault="00082442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82442"/>
    <w:rsid w:val="0008411C"/>
    <w:rsid w:val="000F7BDE"/>
    <w:rsid w:val="00186267"/>
    <w:rsid w:val="001D36FF"/>
    <w:rsid w:val="0020376B"/>
    <w:rsid w:val="00215FB8"/>
    <w:rsid w:val="002D4092"/>
    <w:rsid w:val="00324620"/>
    <w:rsid w:val="00325B66"/>
    <w:rsid w:val="00335123"/>
    <w:rsid w:val="0040549D"/>
    <w:rsid w:val="004458B8"/>
    <w:rsid w:val="004E6C67"/>
    <w:rsid w:val="00537676"/>
    <w:rsid w:val="005A4F52"/>
    <w:rsid w:val="005B4167"/>
    <w:rsid w:val="006D0FD1"/>
    <w:rsid w:val="00747CAF"/>
    <w:rsid w:val="007D5495"/>
    <w:rsid w:val="00893BF3"/>
    <w:rsid w:val="00933B99"/>
    <w:rsid w:val="00A10AA0"/>
    <w:rsid w:val="00AF02AE"/>
    <w:rsid w:val="00AF1329"/>
    <w:rsid w:val="00C42504"/>
    <w:rsid w:val="00C468DF"/>
    <w:rsid w:val="00CE0832"/>
    <w:rsid w:val="00D206C4"/>
    <w:rsid w:val="00E058A7"/>
    <w:rsid w:val="00E1470F"/>
    <w:rsid w:val="00E25ED9"/>
    <w:rsid w:val="00E42A4E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012D2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2</cp:revision>
  <cp:lastPrinted>2023-05-01T07:17:00Z</cp:lastPrinted>
  <dcterms:created xsi:type="dcterms:W3CDTF">2026-04-02T07:47:00Z</dcterms:created>
  <dcterms:modified xsi:type="dcterms:W3CDTF">2026-04-02T07:47:00Z</dcterms:modified>
</cp:coreProperties>
</file>